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6CA" w:rsidRDefault="002D49D6" w:rsidP="00101AEF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Pflichtübung mit Seil</w:t>
      </w:r>
      <w:r w:rsidR="002A7278">
        <w:rPr>
          <w:rFonts w:ascii="Arial" w:hAnsi="Arial" w:cs="Arial"/>
          <w:b/>
          <w:sz w:val="24"/>
          <w:szCs w:val="24"/>
          <w:u w:val="single"/>
        </w:rPr>
        <w:t xml:space="preserve"> für Didaktikfach Sport GS und M</w:t>
      </w:r>
      <w:r>
        <w:rPr>
          <w:rFonts w:ascii="Arial" w:hAnsi="Arial" w:cs="Arial"/>
          <w:b/>
          <w:sz w:val="24"/>
          <w:szCs w:val="24"/>
          <w:u w:val="single"/>
        </w:rPr>
        <w:t>S</w:t>
      </w:r>
    </w:p>
    <w:p w:rsidR="002D49D6" w:rsidRPr="002D49D6" w:rsidRDefault="002D49D6" w:rsidP="00101AEF">
      <w:pPr>
        <w:spacing w:after="0"/>
        <w:jc w:val="center"/>
        <w:rPr>
          <w:rFonts w:ascii="Arial" w:hAnsi="Arial" w:cs="Arial"/>
          <w:lang w:val="en-US"/>
        </w:rPr>
      </w:pPr>
      <w:proofErr w:type="spellStart"/>
      <w:r w:rsidRPr="002D49D6">
        <w:rPr>
          <w:rFonts w:ascii="Arial" w:hAnsi="Arial" w:cs="Arial"/>
          <w:lang w:val="en-US"/>
        </w:rPr>
        <w:t>Musik</w:t>
      </w:r>
      <w:proofErr w:type="spellEnd"/>
      <w:r w:rsidRPr="002D49D6">
        <w:rPr>
          <w:rFonts w:ascii="Arial" w:hAnsi="Arial" w:cs="Arial"/>
          <w:lang w:val="en-US"/>
        </w:rPr>
        <w:t xml:space="preserve">: </w:t>
      </w:r>
      <w:proofErr w:type="spellStart"/>
      <w:r w:rsidRPr="002D49D6">
        <w:rPr>
          <w:rFonts w:ascii="Arial" w:hAnsi="Arial" w:cs="Arial"/>
          <w:lang w:val="en-US"/>
        </w:rPr>
        <w:t>Parov</w:t>
      </w:r>
      <w:proofErr w:type="spellEnd"/>
      <w:r w:rsidRPr="002D49D6">
        <w:rPr>
          <w:rFonts w:ascii="Arial" w:hAnsi="Arial" w:cs="Arial"/>
          <w:lang w:val="en-US"/>
        </w:rPr>
        <w:t xml:space="preserve"> </w:t>
      </w:r>
      <w:proofErr w:type="spellStart"/>
      <w:r w:rsidRPr="002D49D6">
        <w:rPr>
          <w:rFonts w:ascii="Arial" w:hAnsi="Arial" w:cs="Arial"/>
          <w:lang w:val="en-US"/>
        </w:rPr>
        <w:t>Stelar</w:t>
      </w:r>
      <w:proofErr w:type="spellEnd"/>
      <w:r w:rsidRPr="002D49D6">
        <w:rPr>
          <w:rFonts w:ascii="Arial" w:hAnsi="Arial" w:cs="Arial"/>
          <w:lang w:val="en-US"/>
        </w:rPr>
        <w:t xml:space="preserve"> „Chambermaid </w:t>
      </w:r>
      <w:proofErr w:type="gramStart"/>
      <w:r w:rsidRPr="002D49D6">
        <w:rPr>
          <w:rFonts w:ascii="Arial" w:hAnsi="Arial" w:cs="Arial"/>
          <w:lang w:val="en-US"/>
        </w:rPr>
        <w:t>Swing“</w:t>
      </w:r>
      <w:proofErr w:type="gramEnd"/>
    </w:p>
    <w:p w:rsidR="002D49D6" w:rsidRPr="002D49D6" w:rsidRDefault="002D49D6" w:rsidP="00BF6AD2">
      <w:pPr>
        <w:spacing w:after="120"/>
        <w:rPr>
          <w:rFonts w:ascii="Arial" w:hAnsi="Arial" w:cs="Arial"/>
          <w:lang w:val="en-US"/>
        </w:rPr>
      </w:pP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1007"/>
        <w:gridCol w:w="1060"/>
        <w:gridCol w:w="3848"/>
        <w:gridCol w:w="4009"/>
      </w:tblGrid>
      <w:tr w:rsidR="00C506CA" w:rsidTr="00FC707B">
        <w:tc>
          <w:tcPr>
            <w:tcW w:w="1017" w:type="dxa"/>
          </w:tcPr>
          <w:p w:rsidR="00C506CA" w:rsidRPr="00AF6106" w:rsidRDefault="00AF6106" w:rsidP="00AF610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AF6106">
              <w:rPr>
                <w:rFonts w:ascii="Arial" w:hAnsi="Arial" w:cs="Arial"/>
                <w:b/>
                <w:lang w:val="en-US"/>
              </w:rPr>
              <w:t>Bau-steine</w:t>
            </w:r>
            <w:proofErr w:type="spellEnd"/>
          </w:p>
        </w:tc>
        <w:tc>
          <w:tcPr>
            <w:tcW w:w="827" w:type="dxa"/>
          </w:tcPr>
          <w:p w:rsidR="00C506CA" w:rsidRPr="00AF6106" w:rsidRDefault="00AF6106" w:rsidP="00AF6106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AF6106">
              <w:rPr>
                <w:rFonts w:ascii="Arial" w:hAnsi="Arial" w:cs="Arial"/>
                <w:b/>
                <w:lang w:val="en-US"/>
              </w:rPr>
              <w:t>Zähl-zeiten</w:t>
            </w:r>
            <w:proofErr w:type="spellEnd"/>
          </w:p>
        </w:tc>
        <w:tc>
          <w:tcPr>
            <w:tcW w:w="3969" w:type="dxa"/>
          </w:tcPr>
          <w:p w:rsidR="00C506CA" w:rsidRDefault="00C506CA" w:rsidP="002D4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9D6">
              <w:rPr>
                <w:rFonts w:ascii="Arial" w:hAnsi="Arial" w:cs="Arial"/>
                <w:b/>
                <w:sz w:val="24"/>
                <w:szCs w:val="24"/>
              </w:rPr>
              <w:t>Körpertechnik</w:t>
            </w:r>
          </w:p>
          <w:p w:rsidR="00C506CA" w:rsidRPr="002D49D6" w:rsidRDefault="00C506CA" w:rsidP="002D4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506CA" w:rsidRPr="002D49D6" w:rsidRDefault="00C506CA" w:rsidP="002D49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9D6">
              <w:rPr>
                <w:rFonts w:ascii="Arial" w:hAnsi="Arial" w:cs="Arial"/>
                <w:b/>
                <w:sz w:val="24"/>
                <w:szCs w:val="24"/>
              </w:rPr>
              <w:t>Handgerätetechnik</w:t>
            </w:r>
          </w:p>
        </w:tc>
      </w:tr>
      <w:tr w:rsidR="00C506CA" w:rsidTr="00AF6106">
        <w:tc>
          <w:tcPr>
            <w:tcW w:w="1017" w:type="dxa"/>
            <w:shd w:val="clear" w:color="auto" w:fill="FFFFFF" w:themeFill="background1"/>
          </w:tcPr>
          <w:p w:rsidR="00C506CA" w:rsidRPr="002D49D6" w:rsidRDefault="00C506CA" w:rsidP="002D49D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Pr="00B55F0A" w:rsidRDefault="00C506CA" w:rsidP="00C506C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506CA" w:rsidRPr="002D49D6" w:rsidRDefault="00C506CA" w:rsidP="00D82F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Grätschstand</w:t>
            </w:r>
          </w:p>
        </w:tc>
        <w:tc>
          <w:tcPr>
            <w:tcW w:w="4111" w:type="dxa"/>
            <w:shd w:val="clear" w:color="auto" w:fill="FFFFFF" w:themeFill="background1"/>
          </w:tcPr>
          <w:p w:rsidR="00D82F25" w:rsidRDefault="00C506CA" w:rsidP="00234D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Seilende unter linkem Fuß,</w:t>
            </w:r>
          </w:p>
          <w:p w:rsidR="00D82F25" w:rsidRDefault="00C506CA" w:rsidP="00234D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anderes in linker Hand, </w:t>
            </w:r>
          </w:p>
          <w:p w:rsidR="00C506CA" w:rsidRPr="002D49D6" w:rsidRDefault="00C506CA" w:rsidP="00B55F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rechte Hand greift Seil und </w:t>
            </w:r>
            <w:proofErr w:type="gramStart"/>
            <w:r>
              <w:rPr>
                <w:rFonts w:ascii="Arial" w:hAnsi="Arial" w:cs="Arial"/>
              </w:rPr>
              <w:t>spannt es</w:t>
            </w:r>
            <w:proofErr w:type="gramEnd"/>
            <w:r>
              <w:rPr>
                <w:rFonts w:ascii="Arial" w:hAnsi="Arial" w:cs="Arial"/>
              </w:rPr>
              <w:t xml:space="preserve"> („Bogenschütze“)</w:t>
            </w:r>
          </w:p>
        </w:tc>
      </w:tr>
      <w:tr w:rsidR="002A5557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B55F0A" w:rsidRPr="002D49D6" w:rsidRDefault="00C506CA" w:rsidP="00B55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Schläge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Oberkörper geht mit</w:t>
            </w:r>
          </w:p>
        </w:tc>
        <w:tc>
          <w:tcPr>
            <w:tcW w:w="4111" w:type="dxa"/>
            <w:shd w:val="clear" w:color="auto" w:fill="FFFFFF" w:themeFill="background1"/>
          </w:tcPr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„Zusammenfalten“ des Seils:</w:t>
            </w:r>
          </w:p>
          <w:p w:rsidR="00C506CA" w:rsidRDefault="00C506CA" w:rsidP="00B55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linke Hand greift in Seilmitte</w:t>
            </w:r>
          </w:p>
        </w:tc>
      </w:tr>
      <w:tr w:rsidR="002A5557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C506CA" w:rsidRPr="002D49D6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Schläge</w:t>
            </w:r>
          </w:p>
        </w:tc>
        <w:tc>
          <w:tcPr>
            <w:tcW w:w="3969" w:type="dxa"/>
            <w:shd w:val="clear" w:color="auto" w:fill="FFFFFF" w:themeFill="background1"/>
          </w:tcPr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Rumpfvorbeuge, 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Seilende mit linkem Fuß freigeben</w:t>
            </w:r>
          </w:p>
        </w:tc>
        <w:tc>
          <w:tcPr>
            <w:tcW w:w="4111" w:type="dxa"/>
            <w:shd w:val="clear" w:color="auto" w:fill="FFFFFF" w:themeFill="background1"/>
          </w:tcPr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„Zusammenfalten“ des Seils: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rechte Hand greift zweites Seilende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2A5557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C506CA" w:rsidRPr="002D49D6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Schläge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Oberkörper aufrichten</w:t>
            </w:r>
          </w:p>
        </w:tc>
        <w:tc>
          <w:tcPr>
            <w:tcW w:w="4111" w:type="dxa"/>
            <w:shd w:val="clear" w:color="auto" w:fill="FFFFFF" w:themeFill="background1"/>
          </w:tcPr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gespanntes, dreifach gefaltetes Seil 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den Körper führen und halten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2A5557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C506CA" w:rsidRPr="002D49D6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Schläge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 Drehung nach rechts, Füße schließen</w:t>
            </w:r>
          </w:p>
        </w:tc>
        <w:tc>
          <w:tcPr>
            <w:tcW w:w="4111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 über dem Kopf mitführen und wieder in Vorhalte führen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2A5557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C506CA" w:rsidRPr="002D49D6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Schläge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selbstgewählte Pose</w:t>
            </w:r>
          </w:p>
        </w:tc>
        <w:tc>
          <w:tcPr>
            <w:tcW w:w="4111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 gespannt halten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2A5557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Schläge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selbstgewählte Pose</w:t>
            </w:r>
          </w:p>
        </w:tc>
        <w:tc>
          <w:tcPr>
            <w:tcW w:w="4111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 gespannt halten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2A5557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Schläge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selbstgewählte Pose</w:t>
            </w:r>
          </w:p>
        </w:tc>
        <w:tc>
          <w:tcPr>
            <w:tcW w:w="4111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 gespannt halten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2A5557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Schläge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Schlussstand</w:t>
            </w:r>
          </w:p>
        </w:tc>
        <w:tc>
          <w:tcPr>
            <w:tcW w:w="4111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Rückschwung des Seils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C506CA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</w:tcPr>
          <w:p w:rsidR="00C506CA" w:rsidRPr="002D49D6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1x 8 ZZ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Grundsprung mit Zwischenfedern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Grundsprung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Seildurchschläge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Seildurchschläge</w:t>
            </w:r>
          </w:p>
        </w:tc>
      </w:tr>
      <w:tr w:rsidR="002A5557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2A5557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Pr="002D49D6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1x 8 ZZ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Jumping Jack mit Zwischenfedern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Jumping Jack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Seildurchschläge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Seildurchschläge</w:t>
            </w:r>
          </w:p>
        </w:tc>
      </w:tr>
      <w:tr w:rsidR="002A5557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Pr="002D49D6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1x 8 ZZ</w:t>
            </w:r>
          </w:p>
        </w:tc>
        <w:tc>
          <w:tcPr>
            <w:tcW w:w="3969" w:type="dxa"/>
            <w:shd w:val="clear" w:color="auto" w:fill="FFFFFF" w:themeFill="background1"/>
          </w:tcPr>
          <w:p w:rsidR="005A0A0F" w:rsidRDefault="002A5557" w:rsidP="005A0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506CA">
              <w:rPr>
                <w:rFonts w:ascii="Arial" w:hAnsi="Arial" w:cs="Arial"/>
              </w:rPr>
              <w:t>x Hüpfer mit Kicks</w:t>
            </w:r>
            <w:r w:rsidR="005A0A0F">
              <w:rPr>
                <w:rFonts w:ascii="Arial" w:hAnsi="Arial" w:cs="Arial"/>
              </w:rPr>
              <w:t xml:space="preserve">, </w:t>
            </w:r>
          </w:p>
          <w:p w:rsidR="002A5557" w:rsidRDefault="005A0A0F" w:rsidP="005A0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rechten oder linken Fuß </w:t>
            </w:r>
          </w:p>
          <w:p w:rsidR="00C506CA" w:rsidRDefault="005A0A0F" w:rsidP="005A0A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vorne ausstellen</w:t>
            </w:r>
          </w:p>
          <w:p w:rsidR="002A5557" w:rsidRDefault="002A5557" w:rsidP="005A0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5A0A0F" w:rsidRDefault="005A0A0F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C506CA">
              <w:rPr>
                <w:rFonts w:ascii="Arial" w:hAnsi="Arial" w:cs="Arial"/>
              </w:rPr>
              <w:t>Seildurchschläge</w:t>
            </w:r>
            <w:r>
              <w:rPr>
                <w:rFonts w:ascii="Arial" w:hAnsi="Arial" w:cs="Arial"/>
              </w:rPr>
              <w:t xml:space="preserve">, </w:t>
            </w:r>
          </w:p>
          <w:p w:rsidR="00C506CA" w:rsidRDefault="005A0A0F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Seilstopp mit rechtem oder linkem Fuß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2A5557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7E6FAF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C506CA" w:rsidRPr="002D49D6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1x 8 ZZ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Rumpfvorbeuge,</w:t>
            </w:r>
          </w:p>
          <w:p w:rsidR="002A5557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Seil unter dem Fuß hervorholen, </w:t>
            </w:r>
          </w:p>
          <w:p w:rsidR="002A5557" w:rsidRDefault="002A5557" w:rsidP="00C506CA">
            <w:pPr>
              <w:jc w:val="center"/>
              <w:rPr>
                <w:rFonts w:ascii="Arial" w:hAnsi="Arial" w:cs="Arial"/>
              </w:rPr>
            </w:pPr>
          </w:p>
          <w:p w:rsidR="009E52CC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Oberkörper aufrichten,</w:t>
            </w:r>
          </w:p>
          <w:p w:rsidR="00C506CA" w:rsidRDefault="009E52CC" w:rsidP="00C506CA">
            <w:pPr>
              <w:jc w:val="center"/>
              <w:rPr>
                <w:rFonts w:ascii="Arial" w:hAnsi="Arial" w:cs="Arial"/>
              </w:rPr>
            </w:pPr>
            <w:r w:rsidRPr="00DE1E02">
              <w:rPr>
                <w:rFonts w:ascii="Arial" w:hAnsi="Arial" w:cs="Arial"/>
              </w:rPr>
              <w:t>¼ Drehung nach links</w:t>
            </w:r>
            <w:r>
              <w:rPr>
                <w:rFonts w:ascii="Arial" w:hAnsi="Arial" w:cs="Arial"/>
              </w:rPr>
              <w:t>,</w:t>
            </w:r>
            <w:r w:rsidR="00C506CA">
              <w:rPr>
                <w:rFonts w:ascii="Arial" w:hAnsi="Arial" w:cs="Arial"/>
              </w:rPr>
              <w:t xml:space="preserve"> Schlussstand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 zusammenfalten,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linke Hand greift in Seilmitte,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 zusammenfalten,</w:t>
            </w:r>
          </w:p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gespanntes, vierfach gefaltetes Seil 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den Körper führen und halten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FC707B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7E6FAF" w:rsidP="007E6FAF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lastRenderedPageBreak/>
              <w:t>4</w:t>
            </w:r>
          </w:p>
        </w:tc>
        <w:tc>
          <w:tcPr>
            <w:tcW w:w="827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1x 8 ZZ</w:t>
            </w:r>
          </w:p>
        </w:tc>
        <w:tc>
          <w:tcPr>
            <w:tcW w:w="3969" w:type="dxa"/>
            <w:shd w:val="clear" w:color="auto" w:fill="FFFFFF" w:themeFill="background1"/>
          </w:tcPr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Schritte vorwärts gehen (rechts-links), Ausfallschritt, </w:t>
            </w:r>
          </w:p>
          <w:p w:rsidR="009E52CC" w:rsidRDefault="009E52CC" w:rsidP="00C506CA">
            <w:pPr>
              <w:jc w:val="center"/>
              <w:rPr>
                <w:rFonts w:ascii="Arial" w:hAnsi="Arial" w:cs="Arial"/>
              </w:rPr>
            </w:pP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Drehung nach rechts, Schlussstand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sagittales Kreisen </w:t>
            </w:r>
            <w:proofErr w:type="spellStart"/>
            <w:r>
              <w:rPr>
                <w:rFonts w:ascii="Arial" w:hAnsi="Arial" w:cs="Arial"/>
              </w:rPr>
              <w:t>vw</w:t>
            </w:r>
            <w:proofErr w:type="spellEnd"/>
            <w:r>
              <w:rPr>
                <w:rFonts w:ascii="Arial" w:hAnsi="Arial" w:cs="Arial"/>
              </w:rPr>
              <w:t xml:space="preserve"> mit rechter Hand, </w:t>
            </w:r>
          </w:p>
          <w:p w:rsidR="00D82F25" w:rsidRDefault="00D82F25" w:rsidP="00C506CA">
            <w:pPr>
              <w:jc w:val="center"/>
              <w:rPr>
                <w:rFonts w:ascii="Arial" w:hAnsi="Arial" w:cs="Arial"/>
              </w:rPr>
            </w:pPr>
          </w:p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Werfen eines Seilendes, </w:t>
            </w:r>
          </w:p>
          <w:p w:rsidR="00C506CA" w:rsidRDefault="00C506CA" w:rsidP="00D82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Fangen mit der linken Hand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2A5557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2A5557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5</w:t>
            </w:r>
          </w:p>
        </w:tc>
        <w:tc>
          <w:tcPr>
            <w:tcW w:w="827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1x 8 ZZ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Hüpfer links und Hüpfer rechts jeweils mit am Knie parallel angelegten Bein</w:t>
            </w:r>
            <w:r w:rsidR="00D82F25">
              <w:rPr>
                <w:rFonts w:ascii="Arial" w:hAnsi="Arial" w:cs="Arial"/>
              </w:rPr>
              <w:t xml:space="preserve"> (passé)</w:t>
            </w:r>
            <w:r>
              <w:rPr>
                <w:rFonts w:ascii="Arial" w:hAnsi="Arial" w:cs="Arial"/>
              </w:rPr>
              <w:t>, dabei 1/1 + 3/4 Drehung nach rechts, Schlussstand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2A5557" w:rsidRDefault="00C506CA" w:rsidP="00D82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horizontales Kreisen einwärts</w:t>
            </w:r>
          </w:p>
          <w:p w:rsidR="00C506CA" w:rsidRDefault="00C506CA" w:rsidP="00D82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 dem Kopf</w:t>
            </w:r>
          </w:p>
        </w:tc>
      </w:tr>
      <w:tr w:rsidR="007E6FAF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2A5557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6</w:t>
            </w:r>
          </w:p>
        </w:tc>
        <w:tc>
          <w:tcPr>
            <w:tcW w:w="827" w:type="dxa"/>
            <w:shd w:val="clear" w:color="auto" w:fill="FFFFFF" w:themeFill="background1"/>
          </w:tcPr>
          <w:p w:rsidR="00C506CA" w:rsidRDefault="00D82F25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1x 8 ZZ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Durchsteigen</w:t>
            </w:r>
            <w:proofErr w:type="gramEnd"/>
            <w:r>
              <w:rPr>
                <w:rFonts w:ascii="Arial" w:hAnsi="Arial" w:cs="Arial"/>
              </w:rPr>
              <w:t xml:space="preserve"> des Seils durch Abspreizen der Beine nach vorne nacheinander links und rechts, Schlussstand</w:t>
            </w:r>
          </w:p>
        </w:tc>
        <w:tc>
          <w:tcPr>
            <w:tcW w:w="4111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horizontaler Kreis mit offener Seilschlinge,</w:t>
            </w:r>
          </w:p>
          <w:p w:rsidR="00D82F25" w:rsidRDefault="00D82F25" w:rsidP="00C506CA">
            <w:pPr>
              <w:jc w:val="center"/>
              <w:rPr>
                <w:rFonts w:ascii="Arial" w:hAnsi="Arial" w:cs="Arial"/>
              </w:rPr>
            </w:pPr>
          </w:p>
          <w:p w:rsidR="00D82F25" w:rsidRDefault="00D82F25" w:rsidP="00C506CA">
            <w:pPr>
              <w:jc w:val="center"/>
              <w:rPr>
                <w:rFonts w:ascii="Arial" w:hAnsi="Arial" w:cs="Arial"/>
              </w:rPr>
            </w:pPr>
          </w:p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Greifen der Seilenden </w:t>
            </w:r>
          </w:p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 der rechten Hand, 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Umwickeln der Hüfte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5A0A0F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AF6106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Default="00FC707B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1x 8 ZZ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freier Arm in Hochhalte</w:t>
            </w:r>
          </w:p>
        </w:tc>
        <w:tc>
          <w:tcPr>
            <w:tcW w:w="4111" w:type="dxa"/>
            <w:shd w:val="clear" w:color="auto" w:fill="FFFFFF" w:themeFill="background1"/>
          </w:tcPr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Aufziehen der Umwicklung und 1x horizontales Kreisen auswärts </w:t>
            </w:r>
          </w:p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über dem Kopf, </w:t>
            </w:r>
          </w:p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1x horizontales Kreisen um die Hüfte mit Übergabe der Seilenden hinter bzw. vor dem Körper, Stopp hinter dem Rücken und Griff der Seilmitte 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der linken Hand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C506CA" w:rsidTr="00AF6106">
        <w:trPr>
          <w:trHeight w:val="1601"/>
        </w:trPr>
        <w:tc>
          <w:tcPr>
            <w:tcW w:w="1017" w:type="dxa"/>
            <w:shd w:val="clear" w:color="auto" w:fill="FFFFFF" w:themeFill="background1"/>
          </w:tcPr>
          <w:p w:rsidR="00C506CA" w:rsidRPr="00C506CA" w:rsidRDefault="007E6FAF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:rsidR="00C506CA" w:rsidRDefault="00FC707B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1x 8 ZZ</w:t>
            </w:r>
          </w:p>
        </w:tc>
        <w:tc>
          <w:tcPr>
            <w:tcW w:w="3969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Schritte vorwärts gehen,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Durchspringen des Seils (2er Lauf), Schlussstand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1x sagittale Achter, </w:t>
            </w:r>
            <w:proofErr w:type="spellStart"/>
            <w:r>
              <w:rPr>
                <w:rFonts w:ascii="Arial" w:hAnsi="Arial" w:cs="Arial"/>
              </w:rPr>
              <w:t>Griff</w:t>
            </w:r>
            <w:proofErr w:type="spellEnd"/>
            <w:r>
              <w:rPr>
                <w:rFonts w:ascii="Arial" w:hAnsi="Arial" w:cs="Arial"/>
              </w:rPr>
              <w:t xml:space="preserve"> der Seilenden mit jeweils einer Hand,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Öffnen der Seilschlinge,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Seildurchschläge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C506CA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Default="00FC707B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1x 8 ZZ</w:t>
            </w:r>
          </w:p>
        </w:tc>
        <w:tc>
          <w:tcPr>
            <w:tcW w:w="3969" w:type="dxa"/>
            <w:shd w:val="clear" w:color="auto" w:fill="FFFFFF" w:themeFill="background1"/>
          </w:tcPr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2x Durchspringen parallel 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Federn</w:t>
            </w:r>
          </w:p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1x Durchspringen 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Kreuzen der Arme</w:t>
            </w:r>
          </w:p>
        </w:tc>
        <w:tc>
          <w:tcPr>
            <w:tcW w:w="4111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Seildurchschläge,</w:t>
            </w:r>
          </w:p>
          <w:p w:rsidR="00D82F25" w:rsidRDefault="00D82F25" w:rsidP="00C506CA">
            <w:pPr>
              <w:jc w:val="center"/>
              <w:rPr>
                <w:rFonts w:ascii="Arial" w:hAnsi="Arial" w:cs="Arial"/>
              </w:rPr>
            </w:pP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Seildurchschlag,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Seilstopp unter den Füßen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C506CA" w:rsidTr="00AF6106">
        <w:tc>
          <w:tcPr>
            <w:tcW w:w="1017" w:type="dxa"/>
            <w:shd w:val="clear" w:color="auto" w:fill="FFFFFF" w:themeFill="background1"/>
          </w:tcPr>
          <w:p w:rsidR="00C506CA" w:rsidRPr="00C506CA" w:rsidRDefault="007E6FAF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8</w:t>
            </w:r>
          </w:p>
        </w:tc>
        <w:tc>
          <w:tcPr>
            <w:tcW w:w="827" w:type="dxa"/>
            <w:shd w:val="clear" w:color="auto" w:fill="FFFFFF" w:themeFill="background1"/>
          </w:tcPr>
          <w:p w:rsidR="00C506CA" w:rsidRDefault="005A0A0F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1x 8 ZZ</w:t>
            </w:r>
          </w:p>
        </w:tc>
        <w:tc>
          <w:tcPr>
            <w:tcW w:w="3969" w:type="dxa"/>
            <w:shd w:val="clear" w:color="auto" w:fill="FFFFFF" w:themeFill="background1"/>
          </w:tcPr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Hände zusammenführen, 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 unter den Füßen hervorholen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rechte Hand greift in Mitte des gefalteten Seils,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  <w:p w:rsidR="00FC707B" w:rsidRDefault="00FC707B" w:rsidP="00FC707B">
            <w:pPr>
              <w:rPr>
                <w:rFonts w:ascii="Arial" w:hAnsi="Arial" w:cs="Arial"/>
              </w:rPr>
            </w:pPr>
          </w:p>
          <w:p w:rsidR="00D82F25" w:rsidRDefault="00D82F25" w:rsidP="00C506CA">
            <w:pPr>
              <w:jc w:val="center"/>
              <w:rPr>
                <w:rFonts w:ascii="Arial" w:hAnsi="Arial" w:cs="Arial"/>
              </w:rPr>
            </w:pP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Grätschstand, linker Arm in </w:t>
            </w:r>
            <w:r w:rsidR="00FC707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eithalte</w:t>
            </w:r>
          </w:p>
        </w:tc>
        <w:tc>
          <w:tcPr>
            <w:tcW w:w="4111" w:type="dxa"/>
            <w:shd w:val="clear" w:color="auto" w:fill="FFFFFF" w:themeFill="background1"/>
          </w:tcPr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„Seil zusammenfalten“,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  <w:p w:rsidR="00D82F25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frontaler Schwung des „halben“ Seils („Zusammenklappen“), </w:t>
            </w:r>
          </w:p>
          <w:p w:rsidR="00FC707B" w:rsidRDefault="00C506CA" w:rsidP="00C506C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Fangen</w:t>
            </w:r>
            <w:proofErr w:type="gramEnd"/>
            <w:r>
              <w:rPr>
                <w:rFonts w:ascii="Arial" w:hAnsi="Arial" w:cs="Arial"/>
              </w:rPr>
              <w:t xml:space="preserve"> der Seilmitte mit der linken Hand und Spannen des vierfach gefalteten Seils,</w:t>
            </w:r>
            <w:r w:rsidR="00D82F25">
              <w:rPr>
                <w:rFonts w:ascii="Arial" w:hAnsi="Arial" w:cs="Arial"/>
              </w:rPr>
              <w:t xml:space="preserve"> </w:t>
            </w:r>
          </w:p>
          <w:p w:rsidR="00C506CA" w:rsidRDefault="007E6FAF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506CA">
              <w:rPr>
                <w:rFonts w:ascii="Arial" w:hAnsi="Arial" w:cs="Arial"/>
              </w:rPr>
              <w:t>x frontale Achter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</w:tr>
      <w:tr w:rsidR="007E6FAF" w:rsidTr="007E6FAF">
        <w:tc>
          <w:tcPr>
            <w:tcW w:w="1017" w:type="dxa"/>
            <w:shd w:val="clear" w:color="auto" w:fill="FFFFFF" w:themeFill="background1"/>
          </w:tcPr>
          <w:p w:rsidR="00C506CA" w:rsidRPr="00C506CA" w:rsidRDefault="00C506CA" w:rsidP="00C506CA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C506CA" w:rsidRDefault="005A0A0F" w:rsidP="00C506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1x 8 ZZ</w:t>
            </w:r>
          </w:p>
        </w:tc>
        <w:tc>
          <w:tcPr>
            <w:tcW w:w="3969" w:type="dxa"/>
            <w:shd w:val="clear" w:color="auto" w:fill="FFFFFF" w:themeFill="background1"/>
          </w:tcPr>
          <w:p w:rsidR="007E6FAF" w:rsidRDefault="007E6FAF" w:rsidP="00C506CA">
            <w:pPr>
              <w:jc w:val="center"/>
              <w:rPr>
                <w:rFonts w:ascii="Arial" w:hAnsi="Arial" w:cs="Arial"/>
              </w:rPr>
            </w:pPr>
          </w:p>
          <w:p w:rsidR="00B55F0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Kreuzschritt rechts, </w:t>
            </w:r>
          </w:p>
          <w:p w:rsidR="005A0A0F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Absprung </w:t>
            </w:r>
            <w:r w:rsidR="00B55F0A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echts, dabei seitliches Abspreizen des linken Beines, Arme diagonal (rechter Arm in Hochhalte, linker Arm in Seithalte),</w:t>
            </w:r>
          </w:p>
          <w:p w:rsidR="005A0A0F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Landung auf rechtem Bein,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¼ Drehung nach rechts, Tiefgehen, Sitz auf rechtem Unterschenkel, linker Fuß aufgestellt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7E6FAF" w:rsidRDefault="007E6FAF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1x frontaler Achter</w:t>
            </w:r>
            <w:r w:rsidR="00B55F0A">
              <w:rPr>
                <w:rFonts w:ascii="Arial" w:hAnsi="Arial" w:cs="Arial"/>
              </w:rPr>
              <w:t>,</w:t>
            </w:r>
          </w:p>
          <w:p w:rsidR="00B55F0A" w:rsidRDefault="00B55F0A" w:rsidP="00C506CA">
            <w:pPr>
              <w:jc w:val="center"/>
              <w:rPr>
                <w:rFonts w:ascii="Arial" w:hAnsi="Arial" w:cs="Arial"/>
              </w:rPr>
            </w:pP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frontaler Kreisschwung,</w:t>
            </w: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</w:p>
          <w:p w:rsidR="00B55F0A" w:rsidRDefault="00B55F0A" w:rsidP="00B55F0A">
            <w:pPr>
              <w:rPr>
                <w:rFonts w:ascii="Arial" w:hAnsi="Arial" w:cs="Arial"/>
              </w:rPr>
            </w:pPr>
          </w:p>
          <w:p w:rsidR="00C506CA" w:rsidRDefault="00C506CA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sagittales Kreisen</w:t>
            </w:r>
            <w:r w:rsidR="00B55F0A">
              <w:rPr>
                <w:rFonts w:ascii="Arial" w:hAnsi="Arial" w:cs="Arial"/>
              </w:rPr>
              <w:t xml:space="preserve"> </w:t>
            </w:r>
            <w:proofErr w:type="spellStart"/>
            <w:r w:rsidR="00B55F0A">
              <w:rPr>
                <w:rFonts w:ascii="Arial" w:hAnsi="Arial" w:cs="Arial"/>
              </w:rPr>
              <w:t>vw</w:t>
            </w:r>
            <w:proofErr w:type="spellEnd"/>
            <w:r w:rsidR="00B55F0A">
              <w:rPr>
                <w:rFonts w:ascii="Arial" w:hAnsi="Arial" w:cs="Arial"/>
              </w:rPr>
              <w:t>,</w:t>
            </w:r>
          </w:p>
          <w:p w:rsidR="00C506CA" w:rsidRDefault="005A0A0F" w:rsidP="00C506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Seil</w:t>
            </w:r>
            <w:r w:rsidR="00B55F0A">
              <w:rPr>
                <w:rFonts w:ascii="Arial" w:hAnsi="Arial" w:cs="Arial"/>
              </w:rPr>
              <w:t xml:space="preserve"> am Boden stoppen</w:t>
            </w:r>
          </w:p>
        </w:tc>
      </w:tr>
    </w:tbl>
    <w:p w:rsidR="002A7278" w:rsidRDefault="002A7278"/>
    <w:sectPr w:rsidR="002A7278" w:rsidSect="009E45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D6"/>
    <w:rsid w:val="00022F2E"/>
    <w:rsid w:val="000A1115"/>
    <w:rsid w:val="00101AEF"/>
    <w:rsid w:val="001340AE"/>
    <w:rsid w:val="00154D63"/>
    <w:rsid w:val="001F79F2"/>
    <w:rsid w:val="0023213B"/>
    <w:rsid w:val="00234D4F"/>
    <w:rsid w:val="00297A36"/>
    <w:rsid w:val="002A5557"/>
    <w:rsid w:val="002A7278"/>
    <w:rsid w:val="002C0F1A"/>
    <w:rsid w:val="002D49D6"/>
    <w:rsid w:val="00424B01"/>
    <w:rsid w:val="004464A0"/>
    <w:rsid w:val="004847A1"/>
    <w:rsid w:val="005A0A0F"/>
    <w:rsid w:val="005D51EE"/>
    <w:rsid w:val="006871E4"/>
    <w:rsid w:val="006A4D23"/>
    <w:rsid w:val="007227FC"/>
    <w:rsid w:val="007E6FAF"/>
    <w:rsid w:val="00855DA1"/>
    <w:rsid w:val="009E4597"/>
    <w:rsid w:val="009E52CC"/>
    <w:rsid w:val="00A05F40"/>
    <w:rsid w:val="00A235E8"/>
    <w:rsid w:val="00A458C7"/>
    <w:rsid w:val="00A95E32"/>
    <w:rsid w:val="00AF6106"/>
    <w:rsid w:val="00B55F0A"/>
    <w:rsid w:val="00BF6AD2"/>
    <w:rsid w:val="00C506CA"/>
    <w:rsid w:val="00C75E39"/>
    <w:rsid w:val="00D82F25"/>
    <w:rsid w:val="00DE1E02"/>
    <w:rsid w:val="00E25422"/>
    <w:rsid w:val="00E55B44"/>
    <w:rsid w:val="00E742BF"/>
    <w:rsid w:val="00EA3703"/>
    <w:rsid w:val="00F0189C"/>
    <w:rsid w:val="00F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B4D69-3AC5-4ABF-9D9D-687E682A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D49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Pammy</dc:creator>
  <cp:lastModifiedBy>LocalAdmin</cp:lastModifiedBy>
  <cp:revision>2</cp:revision>
  <cp:lastPrinted>2023-12-05T09:18:00Z</cp:lastPrinted>
  <dcterms:created xsi:type="dcterms:W3CDTF">2024-01-07T16:42:00Z</dcterms:created>
  <dcterms:modified xsi:type="dcterms:W3CDTF">2024-01-07T16:42:00Z</dcterms:modified>
</cp:coreProperties>
</file>